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EB29" w14:textId="20E625AB" w:rsidR="002C328C" w:rsidRDefault="00CB701D" w:rsidP="00CB701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60028E">
        <w:rPr>
          <w:rFonts w:ascii="inherit" w:eastAsia="Times New Roman" w:hAnsi="inherit" w:cs="Times New Roman"/>
          <w:sz w:val="24"/>
          <w:szCs w:val="24"/>
          <w:u w:val="single"/>
          <w:lang w:eastAsia="en-AU"/>
        </w:rPr>
        <w:t xml:space="preserve">Our </w:t>
      </w:r>
      <w:r w:rsidRPr="00CB701D">
        <w:rPr>
          <w:rFonts w:ascii="inherit" w:eastAsia="Times New Roman" w:hAnsi="inherit" w:cs="Times New Roman"/>
          <w:sz w:val="24"/>
          <w:szCs w:val="24"/>
          <w:u w:val="single"/>
          <w:lang w:eastAsia="en-AU"/>
        </w:rPr>
        <w:t xml:space="preserve">1st </w:t>
      </w:r>
      <w:r w:rsidR="0060028E" w:rsidRPr="0060028E">
        <w:rPr>
          <w:rFonts w:ascii="inherit" w:eastAsia="Times New Roman" w:hAnsi="inherit" w:cs="Times New Roman"/>
          <w:sz w:val="24"/>
          <w:szCs w:val="24"/>
          <w:u w:val="single"/>
          <w:lang w:eastAsia="en-AU"/>
        </w:rPr>
        <w:t>online</w:t>
      </w:r>
      <w:r w:rsidRPr="00CB701D">
        <w:rPr>
          <w:rFonts w:ascii="inherit" w:eastAsia="Times New Roman" w:hAnsi="inherit" w:cs="Times New Roman"/>
          <w:sz w:val="24"/>
          <w:szCs w:val="24"/>
          <w:u w:val="single"/>
          <w:lang w:eastAsia="en-AU"/>
        </w:rPr>
        <w:t xml:space="preserve"> session with joeys.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br/>
        <w:t>Opening parade- salute paper flag, law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br/>
        <w:t>Games- Rock, scissors, paper</w:t>
      </w:r>
      <w:r w:rsidR="0060028E">
        <w:rPr>
          <w:rFonts w:ascii="inherit" w:eastAsia="Times New Roman" w:hAnsi="inherit" w:cs="Times New Roman"/>
          <w:sz w:val="24"/>
          <w:szCs w:val="24"/>
          <w:lang w:eastAsia="en-AU"/>
        </w:rPr>
        <w:t xml:space="preserve">.  </w:t>
      </w:r>
      <w:r>
        <w:rPr>
          <w:rFonts w:ascii="inherit" w:eastAsia="Times New Roman" w:hAnsi="inherit" w:cs="Times New Roman"/>
          <w:sz w:val="24"/>
          <w:szCs w:val="24"/>
          <w:lang w:eastAsia="en-AU"/>
        </w:rPr>
        <w:t xml:space="preserve">   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 xml:space="preserve">good/ bad </w:t>
      </w:r>
      <w:r w:rsidR="002C328C" w:rsidRPr="00CB701D">
        <w:rPr>
          <w:rFonts w:ascii="inherit" w:eastAsia="Times New Roman" w:hAnsi="inherit" w:cs="Times New Roman"/>
          <w:sz w:val="24"/>
          <w:szCs w:val="24"/>
          <w:lang w:eastAsia="en-AU"/>
        </w:rPr>
        <w:t>hygiene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habits;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br/>
        <w:t xml:space="preserve">Craft- </w:t>
      </w:r>
      <w:r w:rsidR="0060028E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  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 xml:space="preserve">make a simple 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>accordion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fan.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br/>
        <w:t xml:space="preserve">Mob council- </w:t>
      </w:r>
      <w:proofErr w:type="gramStart"/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>joeys</w:t>
      </w:r>
      <w:proofErr w:type="gramEnd"/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ideas to do together on line next term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br/>
        <w:t xml:space="preserve">Song- A Ram </w:t>
      </w:r>
      <w:proofErr w:type="spellStart"/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>sam</w:t>
      </w:r>
      <w:proofErr w:type="spellEnd"/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</w:t>
      </w:r>
      <w:proofErr w:type="spellStart"/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>sam</w:t>
      </w:r>
      <w:proofErr w:type="spellEnd"/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br/>
        <w:t>Closing parade- salute flag, prayer</w:t>
      </w:r>
    </w:p>
    <w:p w14:paraId="28BA3A40" w14:textId="46DE69CE" w:rsidR="00CB701D" w:rsidRPr="0060028E" w:rsidRDefault="00CB701D" w:rsidP="00CB701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en-AU"/>
        </w:rPr>
      </w:pP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br/>
      </w:r>
      <w:r w:rsidRPr="00CB701D">
        <w:rPr>
          <w:rFonts w:ascii="inherit" w:eastAsia="Times New Roman" w:hAnsi="inherit" w:cs="Times New Roman"/>
          <w:sz w:val="24"/>
          <w:szCs w:val="24"/>
          <w:u w:val="single"/>
          <w:lang w:eastAsia="en-AU"/>
        </w:rPr>
        <w:t>Home activity till next meeting-</w:t>
      </w:r>
    </w:p>
    <w:p w14:paraId="022F703E" w14:textId="77777777" w:rsidR="00CB701D" w:rsidRDefault="00CB701D" w:rsidP="00CB701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>a) draw jungle theme pictures onto fan and put picture on our fb;</w:t>
      </w:r>
    </w:p>
    <w:p w14:paraId="1781CB45" w14:textId="2847002C" w:rsidR="00CB701D" w:rsidRPr="00CB701D" w:rsidRDefault="00CB701D" w:rsidP="00CB701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t>b) video joey washing hands 20 secs singing a song at top of lungs, and put on our fb.</w: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br/>
        <w:t>Worked very well.</w:t>
      </w:r>
    </w:p>
    <w:p w14:paraId="695FDB13" w14:textId="77777777" w:rsidR="00CB701D" w:rsidRPr="00CB701D" w:rsidRDefault="00CB701D" w:rsidP="00CB701D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en-AU"/>
        </w:rPr>
      </w:pP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fldChar w:fldCharType="begin"/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instrText xml:space="preserve"> HYPERLINK "https://www.facebook.com/photo.php?fbid=10159653027523696&amp;set=pcb.2838715676213708&amp;type=3&amp;ifg=1&amp;__tn__=HH-R&amp;eid=ARAElmcHG9Pzqvg4YXUuNFcnEbZ5Sql2b8VsW7CWvL0-FCZO252eBbcHFYefsQHrD2jfQuk9gxH_eDzc" </w:instrTex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fldChar w:fldCharType="separate"/>
      </w:r>
    </w:p>
    <w:p w14:paraId="1D644CE8" w14:textId="70F19EDC" w:rsidR="00CB701D" w:rsidRPr="00CB701D" w:rsidRDefault="00CB701D" w:rsidP="00CB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p w14:paraId="2BE7346D" w14:textId="77777777" w:rsidR="00CB701D" w:rsidRPr="00CB701D" w:rsidRDefault="00CB701D" w:rsidP="00CB701D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u w:val="single"/>
          <w:lang w:eastAsia="en-AU"/>
        </w:rPr>
      </w:pP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fldChar w:fldCharType="end"/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fldChar w:fldCharType="begin"/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instrText xml:space="preserve"> HYPERLINK "https://www.facebook.com/photo.php?fbid=10159653027653696&amp;set=pcb.2838715676213708&amp;type=3&amp;ifg=1&amp;__tn__=HH-R&amp;eid=ARDoHRc_L36992ZPmkJZNHrFPn0B60bUVw3wMU7PSyAiCMTH1Os6UCVosLwENnAlD6PplFkclJkpuMvd" </w:instrText>
      </w: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fldChar w:fldCharType="separate"/>
      </w:r>
    </w:p>
    <w:p w14:paraId="5FD312C3" w14:textId="77777777" w:rsidR="00CB701D" w:rsidRPr="00CB701D" w:rsidRDefault="00CB701D" w:rsidP="00CB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B701D">
        <w:rPr>
          <w:rFonts w:ascii="inherit" w:eastAsia="Times New Roman" w:hAnsi="inherit" w:cs="Times New Roman"/>
          <w:noProof/>
          <w:color w:val="385898"/>
          <w:sz w:val="24"/>
          <w:szCs w:val="24"/>
          <w:lang w:eastAsia="en-AU"/>
        </w:rPr>
        <w:drawing>
          <wp:inline distT="0" distB="0" distL="0" distR="0" wp14:anchorId="0CB02CCC" wp14:editId="5DB34149">
            <wp:extent cx="3305175" cy="2476500"/>
            <wp:effectExtent l="0" t="0" r="9525" b="0"/>
            <wp:docPr id="2" name="Picture 2" descr="Image may contain: 2 people, people sitting and scre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2 people, people sitting and scre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A286" w14:textId="77777777" w:rsidR="00CB701D" w:rsidRPr="00CB701D" w:rsidRDefault="00CB701D" w:rsidP="00CB701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CB701D">
        <w:rPr>
          <w:rFonts w:ascii="inherit" w:eastAsia="Times New Roman" w:hAnsi="inherit" w:cs="Times New Roman"/>
          <w:sz w:val="24"/>
          <w:szCs w:val="24"/>
          <w:lang w:eastAsia="en-AU"/>
        </w:rPr>
        <w:fldChar w:fldCharType="end"/>
      </w:r>
    </w:p>
    <w:p w14:paraId="37FEC6CC" w14:textId="0C60A943" w:rsidR="00CB701D" w:rsidRPr="00CB701D" w:rsidRDefault="00CB701D" w:rsidP="0013447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CB701D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14:paraId="6FBBABA6" w14:textId="4B61AAAB" w:rsidR="003837DF" w:rsidRDefault="00CB701D" w:rsidP="00CB701D">
      <w:hyperlink r:id="rId9" w:history="1">
        <w:r w:rsidRPr="00CB701D">
          <w:rPr>
            <w:rFonts w:ascii="Helvetica" w:eastAsia="Times New Roman" w:hAnsi="Helvetica" w:cs="Helvetica"/>
            <w:color w:val="0000FF"/>
            <w:sz w:val="20"/>
            <w:szCs w:val="20"/>
            <w:shd w:val="clear" w:color="auto" w:fill="FFFFFF"/>
            <w:lang w:eastAsia="en-AU"/>
          </w:rPr>
          <w:br/>
        </w:r>
      </w:hyperlink>
      <w:r w:rsidR="00134472">
        <w:rPr>
          <w:rFonts w:ascii="inherit" w:eastAsia="Times New Roman" w:hAnsi="inherit" w:cs="Times New Roman"/>
          <w:color w:val="606770"/>
          <w:sz w:val="20"/>
          <w:szCs w:val="20"/>
          <w:lang w:eastAsia="en-AU"/>
        </w:rPr>
        <w:t>Thanks, Shirley</w:t>
      </w:r>
    </w:p>
    <w:sectPr w:rsidR="003837DF" w:rsidSect="00ED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2A"/>
    <w:rsid w:val="00134472"/>
    <w:rsid w:val="002C328C"/>
    <w:rsid w:val="003837DF"/>
    <w:rsid w:val="0060028E"/>
    <w:rsid w:val="007C5C2A"/>
    <w:rsid w:val="0099663B"/>
    <w:rsid w:val="00CB701D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B1C"/>
  <w15:chartTrackingRefBased/>
  <w15:docId w15:val="{8880F60F-F2A2-4EB9-8CE1-A12C4A4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0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45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761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facebook.com/photo.php?fbid=10159653027653696&amp;set=pcb.2838715676213708&amp;type=3&amp;ifg=1&amp;__tn__=HH-R&amp;eid=ARDoHRc_L36992ZPmkJZNHrFPn0B60bUVw3wMU7PSyAiCMTH1Os6UCVosLwENnAlD6PplFkclJkpuMv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acebook.com/ufi/reaction/profile/browser/?ft_ent_identifier=ZmVlZGJhY2s6MjgzODcxNTY3NjIxMzcwOA%3D%3D&amp;av=184406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360CC-F86E-425C-AFD3-CE39F13D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C56A5-47B4-4CFD-8DB9-58979FFF5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AE1FB-A798-4D3D-A2EB-FF3B39D47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6</cp:revision>
  <dcterms:created xsi:type="dcterms:W3CDTF">2020-03-25T03:16:00Z</dcterms:created>
  <dcterms:modified xsi:type="dcterms:W3CDTF">2020-03-25T03:28:00Z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